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26E23E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67067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67067">
        <w:rPr>
          <w:rFonts w:ascii="標楷體" w:eastAsia="標楷體" w:hAnsi="標楷體" w:hint="eastAsia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907A69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40EB31A" w14:textId="77777777" w:rsidR="00767067" w:rsidRDefault="00504C7B" w:rsidP="00767067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767067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49E2EAE3" w14:textId="48EA705F" w:rsidR="007B7F52" w:rsidRPr="00767067" w:rsidRDefault="00767067" w:rsidP="00767067">
      <w:pPr>
        <w:numPr>
          <w:ilvl w:val="0"/>
          <w:numId w:val="1"/>
        </w:numPr>
        <w:rPr>
          <w:rFonts w:ascii="標楷體" w:eastAsia="標楷體" w:hAnsi="標楷體" w:hint="eastAsia"/>
          <w:sz w:val="28"/>
          <w:szCs w:val="28"/>
        </w:rPr>
      </w:pPr>
      <w:r w:rsidRPr="00767067">
        <w:rPr>
          <w:rFonts w:ascii="標楷體" w:eastAsia="標楷體" w:hAnsi="標楷體" w:hint="eastAsia"/>
          <w:sz w:val="28"/>
          <w:szCs w:val="28"/>
        </w:rPr>
        <w:t>本週衛生檢查缺失照片，請參閱表2。</w:t>
      </w:r>
    </w:p>
    <w:p w14:paraId="28E0D08D" w14:textId="5489F233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767067">
        <w:rPr>
          <w:rFonts w:ascii="標楷體" w:eastAsia="標楷體" w:hAnsi="標楷體"/>
          <w:b/>
        </w:rPr>
        <w:t>1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16D8CB49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A1151AE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0AA7B328" w:rsidR="00B46B89" w:rsidRPr="00B476E8" w:rsidRDefault="001F412E" w:rsidP="00B476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地面太潮濕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1133ADF5" w:rsidR="00B46B89" w:rsidRPr="00B46B89" w:rsidRDefault="001F412E" w:rsidP="00B46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垃圾桶需離工作檯遠一點避免汙染熟食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20FE272C" w:rsidR="00E90855" w:rsidRPr="001673BA" w:rsidRDefault="001F412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DA21FE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74BBD337" w:rsidR="00795107" w:rsidRPr="008E6E70" w:rsidRDefault="00795107" w:rsidP="008E6E7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3DD24BF9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01066AC1" w:rsidR="00487488" w:rsidRDefault="001F412E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調味料需標示</w:t>
            </w:r>
            <w:r w:rsidRPr="00A858B2">
              <w:rPr>
                <w:rFonts w:ascii="標楷體" w:eastAsia="標楷體" w:hAnsi="標楷體"/>
              </w:rPr>
              <w:t>有效日期</w:t>
            </w: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D8277A" w:rsidRPr="00921F9B" w:rsidRDefault="00D8277A" w:rsidP="00D827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028F0DE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732588DB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702A474C" w:rsidR="00D8277A" w:rsidRPr="00921F9B" w:rsidRDefault="001F412E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1AA" w:rsidRDefault="00A701AA" w:rsidP="00A70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33D5BB28" w:rsidR="00A701AA" w:rsidRPr="00361E72" w:rsidRDefault="001F412E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味精需更新分裝日期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0C710FDE" w14:textId="7469059F" w:rsidR="00A701AA" w:rsidRPr="00921F9B" w:rsidRDefault="001F412E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調味料需標示品名及</w:t>
            </w:r>
            <w:r w:rsidRPr="00A858B2"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或分裝</w:t>
            </w:r>
            <w:r w:rsidRPr="00A858B2">
              <w:rPr>
                <w:rFonts w:ascii="標楷體" w:eastAsia="標楷體" w:hAnsi="標楷體"/>
              </w:rPr>
              <w:t>日期</w:t>
            </w: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412114E4" w:rsidR="00A701AA" w:rsidRPr="007B7F5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E319C23" w:rsidR="00A701AA" w:rsidRPr="00B36AD7" w:rsidRDefault="001F412E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  <w:bookmarkStart w:id="0" w:name="_GoBack"/>
            <w:bookmarkEnd w:id="0"/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53139012" w14:textId="725CCBE8" w:rsidR="00A858B2" w:rsidRPr="00A858B2" w:rsidRDefault="00A858B2" w:rsidP="00A858B2">
      <w:pPr>
        <w:rPr>
          <w:rFonts w:ascii="標楷體" w:eastAsia="標楷體" w:hAnsi="標楷體"/>
          <w:b/>
          <w:szCs w:val="24"/>
        </w:rPr>
      </w:pPr>
      <w:r w:rsidRPr="00A858B2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2</w:t>
      </w:r>
      <w:r w:rsidRPr="00A858B2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16912287" w:rsidR="00A858B2" w:rsidRPr="00A858B2" w:rsidRDefault="00A858B2" w:rsidP="00A858B2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t>黎品味自助餐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3D8A4297" w:rsidR="00A858B2" w:rsidRPr="00A858B2" w:rsidRDefault="00A858B2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296B2D" wp14:editId="1887CD42">
                  <wp:extent cx="4003040" cy="24511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1425_250214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310FE300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1F412E" w:rsidRPr="00A858B2" w14:paraId="50D3B6D6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E4B726" w14:textId="3C2D2407" w:rsidR="001F412E" w:rsidRPr="00A858B2" w:rsidRDefault="001F412E" w:rsidP="00A858B2">
            <w:pPr>
              <w:rPr>
                <w:rFonts w:ascii="標楷體" w:eastAsia="標楷體" w:hAnsi="標楷體" w:hint="eastAsia"/>
              </w:rPr>
            </w:pPr>
            <w:r w:rsidRPr="00A858B2"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2531A5A" w14:textId="793FCC2E" w:rsidR="001F412E" w:rsidRDefault="001F412E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890077" wp14:editId="77BEC1CA">
                  <wp:extent cx="4003040" cy="23812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1425_250214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926CEAE" w14:textId="17100A76" w:rsidR="001F412E" w:rsidRDefault="001F412E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垃圾桶需離工作檯遠一點避免汙染熟食</w:t>
            </w:r>
          </w:p>
        </w:tc>
      </w:tr>
      <w:tr w:rsidR="001F412E" w:rsidRPr="00A858B2" w14:paraId="25051629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67A62A" w14:textId="6C1D5578" w:rsidR="001F412E" w:rsidRPr="00A858B2" w:rsidRDefault="001F412E" w:rsidP="00A858B2">
            <w:pPr>
              <w:rPr>
                <w:rFonts w:ascii="標楷體" w:eastAsia="標楷體" w:hAnsi="標楷體" w:hint="eastAsia"/>
              </w:rPr>
            </w:pPr>
            <w:r w:rsidRPr="00A858B2"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B5E7A49" w14:textId="61659702" w:rsidR="001F412E" w:rsidRDefault="001F412E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5F1E31" wp14:editId="1AA262F4">
                  <wp:extent cx="4003040" cy="20510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1425_250214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864B56" w14:textId="30D16999" w:rsidR="001F412E" w:rsidRDefault="001F412E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地面太潮濕</w:t>
            </w:r>
          </w:p>
        </w:tc>
      </w:tr>
      <w:tr w:rsidR="00A858B2" w:rsidRPr="00A858B2" w14:paraId="24245E84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8F0393" w14:textId="741C3987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8E881" w14:textId="25F6872B" w:rsidR="00A858B2" w:rsidRPr="00A858B2" w:rsidRDefault="001F412E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AC369D" wp14:editId="473B485F">
                  <wp:extent cx="4003040" cy="2057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1425_250214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04C8F5A" w14:textId="1BD13AEA" w:rsidR="00A858B2" w:rsidRPr="00A858B2" w:rsidRDefault="001F412E" w:rsidP="00A858B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味精需更新分裝日期</w:t>
            </w:r>
          </w:p>
        </w:tc>
      </w:tr>
      <w:tr w:rsidR="00A858B2" w:rsidRPr="00A858B2" w14:paraId="491605DD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24ABA3B" w14:textId="40E03348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7D73FD4" w14:textId="2AF45ED4" w:rsidR="00A858B2" w:rsidRPr="00A858B2" w:rsidRDefault="001F412E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E6B232" wp14:editId="1C7B3DA3">
                  <wp:extent cx="4003040" cy="2159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1425_250214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7B86C0E" w14:textId="79CA8813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調味料需標示</w:t>
            </w:r>
            <w:r>
              <w:rPr>
                <w:rFonts w:ascii="標楷體" w:eastAsia="標楷體" w:hAnsi="標楷體"/>
              </w:rPr>
              <w:t>品名及</w:t>
            </w:r>
            <w:r w:rsidRPr="00A858B2">
              <w:rPr>
                <w:rFonts w:ascii="標楷體" w:eastAsia="標楷體" w:hAnsi="標楷體"/>
              </w:rPr>
              <w:t>有效</w:t>
            </w:r>
            <w:r>
              <w:rPr>
                <w:rFonts w:ascii="標楷體" w:eastAsia="標楷體" w:hAnsi="標楷體"/>
              </w:rPr>
              <w:t>或分裝</w:t>
            </w:r>
            <w:r w:rsidRPr="00A858B2">
              <w:rPr>
                <w:rFonts w:ascii="標楷體" w:eastAsia="標楷體" w:hAnsi="標楷體"/>
              </w:rPr>
              <w:t>日期</w:t>
            </w:r>
          </w:p>
        </w:tc>
      </w:tr>
      <w:tr w:rsidR="00A858B2" w:rsidRPr="00A858B2" w14:paraId="4185992C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D0A393" w14:textId="1A34163C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 w:rsidRPr="00A858B2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D2028F4" w14:textId="7140A10A" w:rsidR="00A858B2" w:rsidRPr="00A858B2" w:rsidRDefault="001F412E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6EF87D" wp14:editId="6C175CE0">
                  <wp:extent cx="4003040" cy="20637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1425_250214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5CFD75A" w14:textId="61B16B8A" w:rsidR="00A858B2" w:rsidRPr="00A858B2" w:rsidRDefault="001F412E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調味料需標示</w:t>
            </w:r>
            <w:r w:rsidR="00A858B2" w:rsidRPr="00A858B2">
              <w:rPr>
                <w:rFonts w:ascii="標楷體" w:eastAsia="標楷體" w:hAnsi="標楷體"/>
              </w:rPr>
              <w:t>有效日期</w:t>
            </w:r>
          </w:p>
        </w:tc>
      </w:tr>
    </w:tbl>
    <w:p w14:paraId="64E5DA81" w14:textId="77777777" w:rsidR="00767067" w:rsidRPr="00A858B2" w:rsidRDefault="00767067" w:rsidP="00BE5B6A">
      <w:pPr>
        <w:rPr>
          <w:rFonts w:ascii="標楷體" w:eastAsia="標楷體" w:hAnsi="標楷體"/>
          <w:sz w:val="32"/>
          <w:szCs w:val="32"/>
        </w:rPr>
      </w:pPr>
    </w:p>
    <w:p w14:paraId="60FC850A" w14:textId="3F4F5BE0" w:rsidR="00767067" w:rsidRDefault="0076706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9DA9C" w14:textId="77777777" w:rsidR="00B93F19" w:rsidRDefault="00B93F19" w:rsidP="006A47F2">
      <w:r>
        <w:separator/>
      </w:r>
    </w:p>
  </w:endnote>
  <w:endnote w:type="continuationSeparator" w:id="0">
    <w:p w14:paraId="023BF7DC" w14:textId="77777777" w:rsidR="00B93F19" w:rsidRDefault="00B93F1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8DFA2" w14:textId="77777777" w:rsidR="00B93F19" w:rsidRDefault="00B93F19" w:rsidP="006A47F2">
      <w:r>
        <w:separator/>
      </w:r>
    </w:p>
  </w:footnote>
  <w:footnote w:type="continuationSeparator" w:id="0">
    <w:p w14:paraId="553CB90B" w14:textId="77777777" w:rsidR="00B93F19" w:rsidRDefault="00B93F1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17"/>
  </w:num>
  <w:num w:numId="5">
    <w:abstractNumId w:val="11"/>
  </w:num>
  <w:num w:numId="6">
    <w:abstractNumId w:val="21"/>
  </w:num>
  <w:num w:numId="7">
    <w:abstractNumId w:val="1"/>
  </w:num>
  <w:num w:numId="8">
    <w:abstractNumId w:val="9"/>
  </w:num>
  <w:num w:numId="9">
    <w:abstractNumId w:val="4"/>
  </w:num>
  <w:num w:numId="10">
    <w:abstractNumId w:val="20"/>
  </w:num>
  <w:num w:numId="11">
    <w:abstractNumId w:val="0"/>
  </w:num>
  <w:num w:numId="12">
    <w:abstractNumId w:val="22"/>
  </w:num>
  <w:num w:numId="13">
    <w:abstractNumId w:val="5"/>
  </w:num>
  <w:num w:numId="14">
    <w:abstractNumId w:val="2"/>
  </w:num>
  <w:num w:numId="15">
    <w:abstractNumId w:val="8"/>
  </w:num>
  <w:num w:numId="16">
    <w:abstractNumId w:val="7"/>
  </w:num>
  <w:num w:numId="17">
    <w:abstractNumId w:val="3"/>
  </w:num>
  <w:num w:numId="18">
    <w:abstractNumId w:val="19"/>
  </w:num>
  <w:num w:numId="19">
    <w:abstractNumId w:val="13"/>
  </w:num>
  <w:num w:numId="20">
    <w:abstractNumId w:val="18"/>
  </w:num>
  <w:num w:numId="21">
    <w:abstractNumId w:val="23"/>
  </w:num>
  <w:num w:numId="22">
    <w:abstractNumId w:val="6"/>
  </w:num>
  <w:num w:numId="23">
    <w:abstractNumId w:val="14"/>
  </w:num>
  <w:num w:numId="2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D7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883D4-D0B1-4734-859F-862B0F59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15928</TotalTime>
  <Pages>3</Pages>
  <Words>251</Words>
  <Characters>262</Characters>
  <Application>Microsoft Office Word</Application>
  <DocSecurity>0</DocSecurity>
  <Lines>87</Lines>
  <Paragraphs>56</Paragraphs>
  <ScaleCrop>false</ScaleCrop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530</cp:revision>
  <cp:lastPrinted>2025-02-14T01:21:00Z</cp:lastPrinted>
  <dcterms:created xsi:type="dcterms:W3CDTF">2020-09-29T02:25:00Z</dcterms:created>
  <dcterms:modified xsi:type="dcterms:W3CDTF">2025-02-14T02:27:00Z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